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01DD3D0C" w14:textId="77777777" w:rsidR="00731BFB" w:rsidRPr="00731BFB" w:rsidRDefault="00731BFB" w:rsidP="00731BFB">
      <w:pPr>
        <w:spacing w:line="480" w:lineRule="auto"/>
        <w:rPr>
          <w:rFonts w:ascii="Times New Roman" w:hAnsi="Times New Roman" w:cs="Times New Roman"/>
          <w:sz w:val="22"/>
        </w:rPr>
      </w:pPr>
      <w:r w:rsidRPr="00731BFB">
        <w:rPr>
          <w:rFonts w:ascii="Times New Roman" w:hAnsi="Times New Roman" w:cs="Times New Roman"/>
        </w:rPr>
        <w:t xml:space="preserve">_ H _ _ _ C A L </w:t>
      </w:r>
    </w:p>
    <w:p w14:paraId="2F9E61BB" w14:textId="438F2F50" w:rsidR="00731BFB" w:rsidRPr="00731BFB" w:rsidRDefault="00731BFB" w:rsidP="00731BFB">
      <w:pPr>
        <w:spacing w:line="480" w:lineRule="auto"/>
        <w:rPr>
          <w:rFonts w:ascii="Times New Roman" w:hAnsi="Times New Roman" w:cs="Times New Roman"/>
        </w:rPr>
      </w:pPr>
      <w:r w:rsidRPr="00731BFB">
        <w:rPr>
          <w:rFonts w:ascii="Times New Roman" w:hAnsi="Times New Roman" w:cs="Times New Roman"/>
        </w:rPr>
        <w:t>_ Y N T _ _ _ I C</w:t>
      </w:r>
    </w:p>
    <w:p w14:paraId="73E1A28E" w14:textId="2F838A08" w:rsidR="00731BFB" w:rsidRPr="00731BFB" w:rsidRDefault="00731BFB" w:rsidP="00731BFB">
      <w:pPr>
        <w:spacing w:line="480" w:lineRule="auto"/>
        <w:rPr>
          <w:rFonts w:ascii="Times New Roman" w:hAnsi="Times New Roman" w:cs="Times New Roman"/>
        </w:rPr>
      </w:pPr>
      <w:r w:rsidRPr="00731BFB">
        <w:rPr>
          <w:rFonts w:ascii="Times New Roman" w:hAnsi="Times New Roman" w:cs="Times New Roman"/>
        </w:rPr>
        <w:t>_ _ X I C</w:t>
      </w:r>
    </w:p>
    <w:p w14:paraId="1F7BA88A" w14:textId="1708B27E" w:rsidR="00731BFB" w:rsidRPr="00731BFB" w:rsidRDefault="00731BFB" w:rsidP="00731BFB">
      <w:pPr>
        <w:spacing w:line="480" w:lineRule="auto"/>
        <w:rPr>
          <w:rFonts w:ascii="Times New Roman" w:hAnsi="Times New Roman" w:cs="Times New Roman"/>
        </w:rPr>
      </w:pPr>
      <w:r w:rsidRPr="00731BFB">
        <w:rPr>
          <w:rFonts w:ascii="Times New Roman" w:hAnsi="Times New Roman" w:cs="Times New Roman"/>
        </w:rPr>
        <w:t xml:space="preserve">H _ Z _ _ _ O U S </w:t>
      </w:r>
    </w:p>
    <w:p w14:paraId="47E57964" w14:textId="77777777" w:rsidR="004C1D86" w:rsidRDefault="004C1D86" w:rsidP="004C1D8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</w:p>
    <w:p w14:paraId="0A66AEE4" w14:textId="5634EFEF" w:rsidR="00CB22AD" w:rsidRPr="001B2A4A" w:rsidRDefault="00DF14FE" w:rsidP="004C1D86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FE79B9E" w14:textId="77777777" w:rsidR="00731BFB" w:rsidRPr="007A18EE" w:rsidRDefault="00731BFB" w:rsidP="00731BF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1.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is a substance that cannot be broken down without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changing into something else.</w:t>
      </w:r>
    </w:p>
    <w:p w14:paraId="2349F1F7" w14:textId="77777777" w:rsidR="00731BFB" w:rsidRPr="007A18EE" w:rsidRDefault="00731BFB" w:rsidP="00731BF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2. Aspirin is an example of a human-made chemical or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chemical.</w:t>
      </w:r>
    </w:p>
    <w:p w14:paraId="66D4440E" w14:textId="77777777" w:rsidR="00731BFB" w:rsidRPr="007A18EE" w:rsidRDefault="00731BFB" w:rsidP="00731BF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3.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chemical is any chemical that can cause death, temporary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incapacitation, or permanent harm to humans or animals.</w:t>
      </w:r>
    </w:p>
    <w:p w14:paraId="58D767B4" w14:textId="794699BD" w:rsidR="00731BFB" w:rsidRDefault="00731BFB" w:rsidP="00731BFB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7A18EE">
        <w:rPr>
          <w:rFonts w:asciiTheme="minorHAnsi" w:hAnsiTheme="minorHAnsi" w:cstheme="minorHAnsi"/>
        </w:rPr>
        <w:t xml:space="preserve">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materials include all items that could cause damage to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human or animal life or to the environment.</w:t>
      </w:r>
    </w:p>
    <w:p w14:paraId="2166AECA" w14:textId="66208339" w:rsidR="003743FD" w:rsidRPr="00743EE9" w:rsidRDefault="003743FD" w:rsidP="004C1D86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3743FD" w:rsidRPr="00743EE9" w:rsidSect="00475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54D8" w14:textId="77777777" w:rsidR="00731BFB" w:rsidRDefault="00731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2FBF" w14:textId="77777777" w:rsidR="00731BFB" w:rsidRDefault="00731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6069A" w14:textId="77777777" w:rsidR="00731BFB" w:rsidRDefault="00731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A95FB1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D23A91">
      <w:rPr>
        <w:u w:val="none"/>
      </w:rPr>
      <w:t>4</w:t>
    </w:r>
    <w:r w:rsidRPr="00047D97">
      <w:rPr>
        <w:u w:val="none"/>
      </w:rPr>
      <w:t>.</w:t>
    </w:r>
    <w:r w:rsidR="00731BFB">
      <w:rPr>
        <w:u w:val="none"/>
      </w:rPr>
      <w:t>3</w:t>
    </w:r>
    <w:r w:rsidR="004C1D86">
      <w:rPr>
        <w:u w:val="none"/>
      </w:rPr>
      <w:t xml:space="preserve"> </w:t>
    </w:r>
    <w:r w:rsidR="00731BFB">
      <w:rPr>
        <w:u w:val="none"/>
      </w:rPr>
      <w:t>Chemicals, the Environment, and Your Health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3EB10" w14:textId="77777777" w:rsidR="00731BFB" w:rsidRDefault="00731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33265"/>
    <w:rsid w:val="003743FD"/>
    <w:rsid w:val="003D4314"/>
    <w:rsid w:val="00416C0D"/>
    <w:rsid w:val="0042010A"/>
    <w:rsid w:val="0044119F"/>
    <w:rsid w:val="00445F7A"/>
    <w:rsid w:val="00475CFE"/>
    <w:rsid w:val="00486866"/>
    <w:rsid w:val="004C1D8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31BFB"/>
    <w:rsid w:val="00743EE9"/>
    <w:rsid w:val="007B4C81"/>
    <w:rsid w:val="007D2ECA"/>
    <w:rsid w:val="007F3107"/>
    <w:rsid w:val="00800F13"/>
    <w:rsid w:val="00893543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23A91"/>
    <w:rsid w:val="00D33827"/>
    <w:rsid w:val="00D55F9F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2020-11-09T20:06:00Z</dcterms:created>
  <dcterms:modified xsi:type="dcterms:W3CDTF">2020-11-09T20:09:00Z</dcterms:modified>
</cp:coreProperties>
</file>